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F6" w:rsidRPr="00EE63F6" w:rsidRDefault="00EE63F6" w:rsidP="00EE63F6">
      <w:pPr>
        <w:spacing w:before="0" w:line="240" w:lineRule="auto"/>
        <w:ind w:left="0" w:right="0"/>
        <w:jc w:val="left"/>
        <w:textAlignment w:val="baseline"/>
        <w:outlineLvl w:val="3"/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</w:pP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fldChar w:fldCharType="begin"/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HYPERLINK "https://xn--29-9kcm2bo9a.xn--p1ai/%d0%b2%d0%b0%d0%b6%d0%bd%d1%8b%d0%b5-%d0%bd%d0%be%d0%b2%d0%be%d1%81%d1%82%d0%b8/%d0%b2-%d0%b4%d0%b5%d1%82%d1%81%d0%ba%d0%be%d0%bc-%d1%81%d0%b0%d0%b4%d1%83-%d0%bf%d1%80%d0%be%d1%88%d1%91%d0%bb-%d0%bf%d1%80%d0%b0%d0%b7%d0%b4%d0%bd%d0%b8%d0%ba-%d0%b4%d0%be-%d1%81%d0%b2%d0%b8%d0%b4/" \o "Permalink to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В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детском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саду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прошёл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праздник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\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«До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свидания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, 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Лето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>!\</w:instrText>
      </w:r>
      <w:r w:rsidRPr="00EE63F6">
        <w:rPr>
          <w:rFonts w:ascii="Bubblegum Sans" w:eastAsia="Times New Roman" w:hAnsi="Bubblegum Sans" w:cs="Times New Roman" w:hint="eastAsia"/>
          <w:color w:val="2F2F2F"/>
          <w:sz w:val="36"/>
          <w:szCs w:val="36"/>
          <w:lang w:eastAsia="ru-RU"/>
        </w:rPr>
        <w:instrText>»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instrText xml:space="preserve">" </w:instrTex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fldChar w:fldCharType="separate"/>
      </w:r>
      <w:r w:rsidRPr="00EE63F6">
        <w:rPr>
          <w:rFonts w:ascii="Bubblegum Sans" w:eastAsia="Times New Roman" w:hAnsi="Bubblegum Sans" w:cs="Times New Roman"/>
          <w:color w:val="2F2F2F"/>
          <w:sz w:val="36"/>
          <w:lang w:eastAsia="ru-RU"/>
        </w:rPr>
        <w:t>В детском саду прошёл праздник «До свидания, Лето!»</w:t>
      </w:r>
      <w:r w:rsidRPr="00EE63F6">
        <w:rPr>
          <w:rFonts w:ascii="Bubblegum Sans" w:eastAsia="Times New Roman" w:hAnsi="Bubblegum Sans" w:cs="Times New Roman"/>
          <w:color w:val="2F2F2F"/>
          <w:sz w:val="36"/>
          <w:szCs w:val="36"/>
          <w:lang w:eastAsia="ru-RU"/>
        </w:rPr>
        <w:fldChar w:fldCharType="end"/>
      </w:r>
    </w:p>
    <w:p w:rsidR="00EE63F6" w:rsidRPr="00EE63F6" w:rsidRDefault="00EE63F6" w:rsidP="00EE63F6">
      <w:pPr>
        <w:spacing w:before="0" w:after="150" w:line="450" w:lineRule="atLeast"/>
        <w:ind w:left="0" w:righ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F6">
        <w:rPr>
          <w:rFonts w:ascii="Lato" w:eastAsia="Times New Roman" w:hAnsi="Lato" w:cs="Times New Roman"/>
          <w:color w:val="5C5C5C"/>
          <w:sz w:val="21"/>
          <w:szCs w:val="21"/>
          <w:lang w:eastAsia="ru-RU"/>
        </w:rPr>
        <w:t xml:space="preserve"> 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«…А теперь пора настала,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покидает нас.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 свидания, наше Лето!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добрый путь и в добрый час!»</w:t>
      </w:r>
    </w:p>
    <w:p w:rsidR="00EE63F6" w:rsidRDefault="00EE63F6" w:rsidP="00EE63F6">
      <w:pPr>
        <w:spacing w:before="0" w:line="450" w:lineRule="atLeast"/>
        <w:ind w:left="-284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последний день лета и в нашем детском саду традиционно прошёл праздник прощания с летом с целью создания у детей эмоционально положительного настроения, развития воображение и творческих способностей. В рамках проведения праздника осуществлялось взаимосвязь всех направлений развития детей дошкольного возраста. Дети рассказывали стихи, отгадывали загадки, участво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в веселых эстафетах</w:t>
      </w:r>
      <w:r w:rsidR="004227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 песни и танцы способствовали </w:t>
      </w:r>
      <w:r w:rsidR="004C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хорошего настроения и 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это лето у наших детей будет ассоциироваться с теплыми, </w:t>
      </w:r>
      <w:proofErr w:type="gramStart"/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</w:t>
      </w:r>
      <w:r w:rsidR="004C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воспоминаниями</w:t>
      </w:r>
      <w:proofErr w:type="gramEnd"/>
      <w:r w:rsidRPr="00EE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отдыхе и радости!</w:t>
      </w:r>
    </w:p>
    <w:p w:rsidR="00422753" w:rsidRDefault="00422753" w:rsidP="00EE63F6">
      <w:pPr>
        <w:spacing w:before="0" w:line="450" w:lineRule="atLeast"/>
        <w:ind w:left="-284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83820</wp:posOffset>
            </wp:positionV>
            <wp:extent cx="4848225" cy="4848225"/>
            <wp:effectExtent l="19050" t="0" r="9525" b="0"/>
            <wp:wrapTight wrapText="bothSides">
              <wp:wrapPolygon edited="0">
                <wp:start x="-85" y="0"/>
                <wp:lineTo x="-85" y="21558"/>
                <wp:lineTo x="21642" y="21558"/>
                <wp:lineTo x="21642" y="0"/>
                <wp:lineTo x="-85" y="0"/>
              </wp:wrapPolygon>
            </wp:wrapTight>
            <wp:docPr id="1" name="Рисунок 1" descr="C:\Users\Старший воспитатель\Desktop\MyColl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753" w:rsidRPr="00EE63F6" w:rsidRDefault="00422753" w:rsidP="00EE63F6">
      <w:pPr>
        <w:spacing w:before="0" w:line="450" w:lineRule="atLeast"/>
        <w:ind w:left="-284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8C" w:rsidRPr="00EE63F6" w:rsidRDefault="00855E8C">
      <w:pPr>
        <w:rPr>
          <w:rFonts w:ascii="Times New Roman" w:hAnsi="Times New Roman" w:cs="Times New Roman"/>
          <w:sz w:val="28"/>
          <w:szCs w:val="28"/>
        </w:rPr>
      </w:pPr>
    </w:p>
    <w:sectPr w:rsidR="00855E8C" w:rsidRPr="00EE63F6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bblegum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3F6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61D7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22753"/>
    <w:rsid w:val="00434AAB"/>
    <w:rsid w:val="0046013E"/>
    <w:rsid w:val="00472EA6"/>
    <w:rsid w:val="00492162"/>
    <w:rsid w:val="004B7F05"/>
    <w:rsid w:val="004C14E9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EE63F6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paragraph" w:styleId="4">
    <w:name w:val="heading 4"/>
    <w:basedOn w:val="a"/>
    <w:link w:val="40"/>
    <w:uiPriority w:val="9"/>
    <w:qFormat/>
    <w:rsid w:val="00EE63F6"/>
    <w:pPr>
      <w:spacing w:before="100" w:beforeAutospacing="1" w:after="100" w:afterAutospacing="1" w:line="240" w:lineRule="auto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63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63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63F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75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2024-08-30T05:55:00Z</dcterms:created>
  <dcterms:modified xsi:type="dcterms:W3CDTF">2024-08-30T06:27:00Z</dcterms:modified>
</cp:coreProperties>
</file>